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D2F" w:rsidRPr="00791633" w:rsidRDefault="00694B6B" w:rsidP="00211D2F">
      <w:pPr>
        <w:rPr>
          <w:rFonts w:cs="Times New Roman"/>
          <w:sz w:val="32"/>
          <w:szCs w:val="32"/>
        </w:rPr>
      </w:pPr>
      <w:r>
        <w:rPr>
          <w:sz w:val="32"/>
          <w:szCs w:val="32"/>
        </w:rPr>
        <w:t xml:space="preserve">    </w:t>
      </w:r>
      <w:r w:rsidR="00211D2F" w:rsidRPr="00791633">
        <w:rPr>
          <w:rFonts w:cs="Times New Roman"/>
          <w:sz w:val="32"/>
          <w:szCs w:val="32"/>
        </w:rPr>
        <w:t>Всеросс</w:t>
      </w:r>
      <w:r w:rsidR="00BF1FB4" w:rsidRPr="00791633">
        <w:rPr>
          <w:rFonts w:cs="Times New Roman"/>
          <w:sz w:val="32"/>
          <w:szCs w:val="32"/>
        </w:rPr>
        <w:t>ийская олимпиада школьников 2022</w:t>
      </w:r>
      <w:r w:rsidR="00211D2F" w:rsidRPr="00791633">
        <w:rPr>
          <w:rFonts w:cs="Times New Roman"/>
          <w:sz w:val="32"/>
          <w:szCs w:val="32"/>
        </w:rPr>
        <w:t xml:space="preserve"> </w:t>
      </w:r>
      <w:r w:rsidR="00BF1FB4" w:rsidRPr="00791633">
        <w:rPr>
          <w:rFonts w:cs="Times New Roman"/>
          <w:sz w:val="32"/>
          <w:szCs w:val="32"/>
        </w:rPr>
        <w:t>– 2023</w:t>
      </w:r>
      <w:r w:rsidR="00211D2F" w:rsidRPr="00791633">
        <w:rPr>
          <w:rFonts w:cs="Times New Roman"/>
          <w:sz w:val="32"/>
          <w:szCs w:val="32"/>
        </w:rPr>
        <w:t xml:space="preserve"> </w:t>
      </w:r>
      <w:proofErr w:type="spellStart"/>
      <w:r w:rsidR="00211D2F" w:rsidRPr="00791633">
        <w:rPr>
          <w:rFonts w:cs="Times New Roman"/>
          <w:sz w:val="32"/>
          <w:szCs w:val="32"/>
        </w:rPr>
        <w:t>уч</w:t>
      </w:r>
      <w:proofErr w:type="gramStart"/>
      <w:r w:rsidR="00211D2F" w:rsidRPr="00791633">
        <w:rPr>
          <w:rFonts w:cs="Times New Roman"/>
          <w:sz w:val="32"/>
          <w:szCs w:val="32"/>
        </w:rPr>
        <w:t>.г</w:t>
      </w:r>
      <w:proofErr w:type="gramEnd"/>
      <w:r w:rsidR="00211D2F" w:rsidRPr="00791633">
        <w:rPr>
          <w:rFonts w:cs="Times New Roman"/>
          <w:sz w:val="32"/>
          <w:szCs w:val="32"/>
        </w:rPr>
        <w:t>од</w:t>
      </w:r>
      <w:proofErr w:type="spellEnd"/>
    </w:p>
    <w:p w:rsidR="00211D2F" w:rsidRPr="00791633" w:rsidRDefault="00211D2F" w:rsidP="00211D2F">
      <w:pPr>
        <w:rPr>
          <w:rFonts w:cs="Times New Roman"/>
          <w:sz w:val="32"/>
          <w:szCs w:val="32"/>
        </w:rPr>
      </w:pPr>
      <w:r w:rsidRPr="00791633">
        <w:rPr>
          <w:rFonts w:cs="Times New Roman"/>
          <w:sz w:val="32"/>
          <w:szCs w:val="32"/>
        </w:rPr>
        <w:t xml:space="preserve">                                   школьный этап</w:t>
      </w:r>
    </w:p>
    <w:p w:rsidR="00211D2F" w:rsidRPr="001C4B8D" w:rsidRDefault="00211D2F" w:rsidP="00211D2F">
      <w:pPr>
        <w:rPr>
          <w:rFonts w:cs="Times New Roman"/>
          <w:b/>
          <w:sz w:val="28"/>
          <w:szCs w:val="28"/>
        </w:rPr>
      </w:pPr>
      <w:r w:rsidRPr="00791633">
        <w:rPr>
          <w:rFonts w:cs="Times New Roman"/>
          <w:sz w:val="32"/>
          <w:szCs w:val="32"/>
        </w:rPr>
        <w:t xml:space="preserve">                                         </w:t>
      </w:r>
      <w:r w:rsidRPr="001C4B8D">
        <w:rPr>
          <w:rFonts w:cs="Times New Roman"/>
          <w:b/>
          <w:sz w:val="28"/>
          <w:szCs w:val="28"/>
        </w:rPr>
        <w:t>Право</w:t>
      </w:r>
      <w:r w:rsidR="00613B99" w:rsidRPr="001C4B8D">
        <w:rPr>
          <w:rFonts w:cs="Times New Roman"/>
          <w:b/>
          <w:sz w:val="28"/>
          <w:szCs w:val="28"/>
        </w:rPr>
        <w:t xml:space="preserve">                 </w:t>
      </w:r>
      <w:r w:rsidRPr="001C4B8D">
        <w:rPr>
          <w:rFonts w:cs="Times New Roman"/>
          <w:b/>
          <w:sz w:val="28"/>
          <w:szCs w:val="28"/>
        </w:rPr>
        <w:t>5-6</w:t>
      </w:r>
      <w:r w:rsidR="00613B99" w:rsidRPr="001C4B8D">
        <w:rPr>
          <w:rFonts w:cs="Times New Roman"/>
          <w:b/>
          <w:sz w:val="28"/>
          <w:szCs w:val="28"/>
        </w:rPr>
        <w:t xml:space="preserve"> класс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226"/>
      </w:tblGrid>
      <w:tr w:rsidR="00211D2F" w:rsidRPr="00791633" w:rsidTr="00464977">
        <w:tc>
          <w:tcPr>
            <w:tcW w:w="6345" w:type="dxa"/>
          </w:tcPr>
          <w:p w:rsidR="00211D2F" w:rsidRPr="00791633" w:rsidRDefault="00211D2F" w:rsidP="00464977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791633">
              <w:rPr>
                <w:rFonts w:cs="Times New Roman"/>
                <w:b/>
                <w:sz w:val="28"/>
                <w:szCs w:val="28"/>
              </w:rPr>
              <w:t xml:space="preserve">                     </w:t>
            </w:r>
            <w:r w:rsidRPr="00791633">
              <w:rPr>
                <w:rFonts w:cs="Times New Roman"/>
                <w:b/>
                <w:sz w:val="28"/>
                <w:szCs w:val="28"/>
                <w:u w:val="single"/>
              </w:rPr>
              <w:t>Задание</w:t>
            </w:r>
          </w:p>
        </w:tc>
        <w:tc>
          <w:tcPr>
            <w:tcW w:w="3226" w:type="dxa"/>
          </w:tcPr>
          <w:p w:rsidR="00211D2F" w:rsidRPr="00791633" w:rsidRDefault="00211D2F" w:rsidP="00464977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791633">
              <w:rPr>
                <w:rFonts w:cs="Times New Roman"/>
                <w:sz w:val="28"/>
                <w:szCs w:val="28"/>
              </w:rPr>
              <w:t xml:space="preserve">          </w:t>
            </w:r>
            <w:r w:rsidRPr="00791633">
              <w:rPr>
                <w:rFonts w:cs="Times New Roman"/>
                <w:b/>
                <w:sz w:val="28"/>
                <w:szCs w:val="28"/>
                <w:u w:val="single"/>
              </w:rPr>
              <w:t>Ответ</w:t>
            </w:r>
          </w:p>
        </w:tc>
      </w:tr>
      <w:tr w:rsidR="00211D2F" w:rsidRPr="00791633" w:rsidTr="00464977">
        <w:tc>
          <w:tcPr>
            <w:tcW w:w="6345" w:type="dxa"/>
          </w:tcPr>
          <w:p w:rsidR="00211D2F" w:rsidRPr="00791633" w:rsidRDefault="00211D2F" w:rsidP="00464977">
            <w:pPr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791633">
              <w:rPr>
                <w:rFonts w:cs="Times New Roman"/>
                <w:b/>
                <w:sz w:val="28"/>
                <w:szCs w:val="28"/>
                <w:u w:val="single"/>
              </w:rPr>
              <w:t>Выбери один или несколько ответов</w:t>
            </w:r>
          </w:p>
        </w:tc>
        <w:tc>
          <w:tcPr>
            <w:tcW w:w="3226" w:type="dxa"/>
          </w:tcPr>
          <w:p w:rsidR="00211D2F" w:rsidRPr="00791633" w:rsidRDefault="00211D2F" w:rsidP="00464977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1D5705" w:rsidRPr="00791633" w:rsidTr="00464977">
        <w:tc>
          <w:tcPr>
            <w:tcW w:w="6345" w:type="dxa"/>
          </w:tcPr>
          <w:p w:rsidR="001D5705" w:rsidRPr="00791633" w:rsidRDefault="001D5705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1.Согласно Конституции Российской Федерации, единственным источником власти и носителем суверенитета в Российской Федерации является</w:t>
            </w:r>
          </w:p>
          <w:p w:rsidR="001D5705" w:rsidRPr="00791633" w:rsidRDefault="001D5705" w:rsidP="001D5705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А) Правительство РФ</w:t>
            </w:r>
          </w:p>
          <w:p w:rsidR="001D5705" w:rsidRPr="00791633" w:rsidRDefault="001D5705" w:rsidP="001D5705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Б) Президент РФ</w:t>
            </w:r>
          </w:p>
          <w:p w:rsidR="001D5705" w:rsidRPr="00791633" w:rsidRDefault="001D5705" w:rsidP="001D5705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Многонациональный народ</w:t>
            </w:r>
          </w:p>
          <w:p w:rsidR="001D5705" w:rsidRPr="00791633" w:rsidRDefault="001D5705" w:rsidP="001D5705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Г) Государственная Дума</w:t>
            </w:r>
            <w:r w:rsidR="008F6BED">
              <w:rPr>
                <w:rFonts w:cs="Times New Roman"/>
                <w:sz w:val="24"/>
                <w:szCs w:val="24"/>
              </w:rPr>
              <w:t xml:space="preserve"> РФ</w:t>
            </w:r>
          </w:p>
          <w:p w:rsidR="001D5705" w:rsidRPr="00791633" w:rsidRDefault="001D5705" w:rsidP="001D5705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Совет Федерации</w:t>
            </w:r>
            <w:r w:rsidR="008F6BED">
              <w:rPr>
                <w:rFonts w:cs="Times New Roman"/>
                <w:sz w:val="24"/>
                <w:szCs w:val="24"/>
              </w:rPr>
              <w:t xml:space="preserve"> РФ</w:t>
            </w:r>
          </w:p>
          <w:p w:rsidR="001D5705" w:rsidRPr="00791633" w:rsidRDefault="001D5705" w:rsidP="001D5705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26" w:type="dxa"/>
          </w:tcPr>
          <w:p w:rsidR="001D5705" w:rsidRPr="00791633" w:rsidRDefault="001D5705" w:rsidP="0046497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D5705" w:rsidRPr="00791633" w:rsidTr="00464977">
        <w:tc>
          <w:tcPr>
            <w:tcW w:w="6345" w:type="dxa"/>
          </w:tcPr>
          <w:p w:rsidR="00A84AC0" w:rsidRPr="00791633" w:rsidRDefault="001D5705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791633">
              <w:rPr>
                <w:rFonts w:cs="Times New Roman"/>
                <w:b/>
                <w:sz w:val="24"/>
                <w:szCs w:val="24"/>
              </w:rPr>
              <w:t>Задачей</w:t>
            </w:r>
            <w:proofErr w:type="gramEnd"/>
            <w:r w:rsidRPr="00791633">
              <w:rPr>
                <w:rFonts w:cs="Times New Roman"/>
                <w:b/>
                <w:sz w:val="24"/>
                <w:szCs w:val="24"/>
              </w:rPr>
              <w:t xml:space="preserve"> какого органа власти является контроль и надзор в сфере налогов, сборов и иных обязательных платежей? </w:t>
            </w:r>
          </w:p>
          <w:p w:rsidR="00A84AC0" w:rsidRPr="00791633" w:rsidRDefault="001D5705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Правительства РФ </w:t>
            </w:r>
          </w:p>
          <w:p w:rsidR="00A84AC0" w:rsidRPr="00791633" w:rsidRDefault="001D5705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Министерства финансов РФ </w:t>
            </w:r>
          </w:p>
          <w:p w:rsidR="00A84AC0" w:rsidRPr="00791633" w:rsidRDefault="001D5705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Центрального Банка Р</w:t>
            </w:r>
            <w:bookmarkStart w:id="0" w:name="_GoBack"/>
            <w:bookmarkEnd w:id="0"/>
            <w:r w:rsidRPr="00791633">
              <w:rPr>
                <w:rFonts w:cs="Times New Roman"/>
                <w:sz w:val="24"/>
                <w:szCs w:val="24"/>
              </w:rPr>
              <w:t>Ф</w:t>
            </w:r>
          </w:p>
          <w:p w:rsidR="00A84AC0" w:rsidRPr="00791633" w:rsidRDefault="001D5705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Министерства экономического развития РФ </w:t>
            </w:r>
          </w:p>
          <w:p w:rsidR="001D5705" w:rsidRPr="00791633" w:rsidRDefault="001D5705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Федеральной налоговой службы</w:t>
            </w:r>
          </w:p>
        </w:tc>
        <w:tc>
          <w:tcPr>
            <w:tcW w:w="3226" w:type="dxa"/>
          </w:tcPr>
          <w:p w:rsidR="001D5705" w:rsidRPr="00791633" w:rsidRDefault="001D5705" w:rsidP="0046497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84AC0" w:rsidRPr="00791633" w:rsidTr="00464977">
        <w:tc>
          <w:tcPr>
            <w:tcW w:w="6345" w:type="dxa"/>
          </w:tcPr>
          <w:p w:rsidR="00A84AC0" w:rsidRPr="00791633" w:rsidRDefault="00A84AC0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3. Как называется устойчивая правовая связь человека с государством?  </w:t>
            </w:r>
          </w:p>
          <w:p w:rsidR="00A84AC0" w:rsidRPr="00791633" w:rsidRDefault="00A84AC0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общество </w:t>
            </w:r>
          </w:p>
          <w:p w:rsidR="00A84AC0" w:rsidRPr="00791633" w:rsidRDefault="00A84AC0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идеология </w:t>
            </w:r>
          </w:p>
          <w:p w:rsidR="00A84AC0" w:rsidRPr="00791633" w:rsidRDefault="00A84AC0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гражданство </w:t>
            </w:r>
          </w:p>
          <w:p w:rsidR="00A84AC0" w:rsidRPr="00791633" w:rsidRDefault="00A84AC0" w:rsidP="00A84AC0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право </w:t>
            </w:r>
          </w:p>
        </w:tc>
        <w:tc>
          <w:tcPr>
            <w:tcW w:w="3226" w:type="dxa"/>
          </w:tcPr>
          <w:p w:rsidR="00A84AC0" w:rsidRPr="00791633" w:rsidRDefault="00A84AC0" w:rsidP="0046497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1633" w:rsidRPr="00791633" w:rsidTr="00464977">
        <w:tc>
          <w:tcPr>
            <w:tcW w:w="6345" w:type="dxa"/>
          </w:tcPr>
          <w:p w:rsidR="007F0868" w:rsidRPr="00791633" w:rsidRDefault="007A21A5" w:rsidP="007F0868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4</w:t>
            </w:r>
            <w:r w:rsidR="00102D32">
              <w:rPr>
                <w:rFonts w:cs="Times New Roman"/>
                <w:b/>
                <w:sz w:val="24"/>
                <w:szCs w:val="24"/>
              </w:rPr>
              <w:t>. Какое из данных слов не</w:t>
            </w:r>
            <w:r w:rsidR="007F0868" w:rsidRPr="00791633">
              <w:rPr>
                <w:rFonts w:cs="Times New Roman"/>
                <w:b/>
                <w:sz w:val="24"/>
                <w:szCs w:val="24"/>
              </w:rPr>
              <w:t xml:space="preserve"> является титулом монарха?</w:t>
            </w:r>
            <w:r w:rsidR="00E24C6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7F0868" w:rsidRPr="00791633" w:rsidRDefault="007F0868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император </w:t>
            </w:r>
          </w:p>
          <w:p w:rsidR="007F0868" w:rsidRPr="00791633" w:rsidRDefault="007F0868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Б) князь</w:t>
            </w:r>
          </w:p>
          <w:p w:rsidR="007F0868" w:rsidRPr="00791633" w:rsidRDefault="007F0868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король </w:t>
            </w:r>
          </w:p>
          <w:p w:rsidR="007F0868" w:rsidRPr="00791633" w:rsidRDefault="007F0868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султан </w:t>
            </w:r>
          </w:p>
          <w:p w:rsidR="007F0868" w:rsidRPr="00791633" w:rsidRDefault="007F0868" w:rsidP="007F0868">
            <w:pPr>
              <w:rPr>
                <w:rStyle w:val="c10"/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посол</w:t>
            </w:r>
          </w:p>
        </w:tc>
        <w:tc>
          <w:tcPr>
            <w:tcW w:w="3226" w:type="dxa"/>
          </w:tcPr>
          <w:p w:rsidR="007F0868" w:rsidRPr="00791633" w:rsidRDefault="007F0868" w:rsidP="0046497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91633" w:rsidRPr="00791633" w:rsidTr="00464977">
        <w:tc>
          <w:tcPr>
            <w:tcW w:w="6345" w:type="dxa"/>
          </w:tcPr>
          <w:p w:rsidR="007A21A5" w:rsidRPr="00791633" w:rsidRDefault="007A21A5" w:rsidP="007F0868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5. Назовите автора слов гимна России.  </w:t>
            </w:r>
          </w:p>
          <w:p w:rsidR="007A21A5" w:rsidRPr="00791633" w:rsidRDefault="007A21A5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С.В. Михалков </w:t>
            </w:r>
          </w:p>
          <w:p w:rsidR="007A21A5" w:rsidRPr="00791633" w:rsidRDefault="007A21A5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Ф.М. Достоевский </w:t>
            </w:r>
          </w:p>
          <w:p w:rsidR="007A21A5" w:rsidRPr="00791633" w:rsidRDefault="007A21A5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Л.Н. Толстой</w:t>
            </w:r>
          </w:p>
          <w:p w:rsidR="007A21A5" w:rsidRPr="00791633" w:rsidRDefault="007A21A5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 Г) А.С. Пушкин </w:t>
            </w:r>
          </w:p>
          <w:p w:rsidR="007A21A5" w:rsidRPr="00791633" w:rsidRDefault="007A21A5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Д) М.Ю. Лермонтов </w:t>
            </w:r>
          </w:p>
          <w:p w:rsidR="007A21A5" w:rsidRPr="00791633" w:rsidRDefault="007A21A5" w:rsidP="007F0868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7A21A5" w:rsidRPr="00791633" w:rsidRDefault="007A21A5" w:rsidP="0046497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84AC0" w:rsidRPr="00791633" w:rsidTr="00464977">
        <w:tc>
          <w:tcPr>
            <w:tcW w:w="6345" w:type="dxa"/>
          </w:tcPr>
          <w:p w:rsidR="00933B65" w:rsidRPr="00791633" w:rsidRDefault="00933B65" w:rsidP="007F0868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6</w:t>
            </w:r>
            <w:r w:rsidR="00A84AC0" w:rsidRPr="00791633">
              <w:rPr>
                <w:rFonts w:cs="Times New Roman"/>
                <w:b/>
                <w:sz w:val="24"/>
                <w:szCs w:val="24"/>
              </w:rPr>
              <w:t>. Как называются части федеративного государства?</w:t>
            </w:r>
          </w:p>
          <w:p w:rsidR="00933B65" w:rsidRPr="00791633" w:rsidRDefault="00A84AC0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 А) объекты </w:t>
            </w:r>
          </w:p>
          <w:p w:rsidR="00933B65" w:rsidRPr="00791633" w:rsidRDefault="00A84AC0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элементы </w:t>
            </w:r>
          </w:p>
          <w:p w:rsidR="00933B65" w:rsidRPr="00791633" w:rsidRDefault="00A84AC0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экземпляры </w:t>
            </w:r>
          </w:p>
          <w:p w:rsidR="00933B65" w:rsidRPr="00791633" w:rsidRDefault="00A84AC0" w:rsidP="007F0868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субъекты </w:t>
            </w:r>
          </w:p>
          <w:p w:rsidR="00A84AC0" w:rsidRPr="00791633" w:rsidRDefault="00933B65" w:rsidP="007F0868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Д) персоны </w:t>
            </w:r>
          </w:p>
        </w:tc>
        <w:tc>
          <w:tcPr>
            <w:tcW w:w="3226" w:type="dxa"/>
          </w:tcPr>
          <w:p w:rsidR="00A84AC0" w:rsidRPr="00791633" w:rsidRDefault="00A84AC0" w:rsidP="0046497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F6BED" w:rsidRPr="00791633" w:rsidTr="00464977">
        <w:tc>
          <w:tcPr>
            <w:tcW w:w="6345" w:type="dxa"/>
          </w:tcPr>
          <w:p w:rsidR="008F6BED" w:rsidRPr="00791633" w:rsidRDefault="008F6BED" w:rsidP="008F6BED">
            <w:pPr>
              <w:pStyle w:val="Default"/>
              <w:rPr>
                <w:b/>
                <w:color w:val="auto"/>
              </w:rPr>
            </w:pPr>
            <w:r w:rsidRPr="00791633">
              <w:rPr>
                <w:b/>
                <w:color w:val="auto"/>
              </w:rPr>
              <w:t>7. Выберите, кем избирается Президент РФ?</w:t>
            </w:r>
          </w:p>
          <w:p w:rsidR="008F6BED" w:rsidRPr="00791633" w:rsidRDefault="008F6BED" w:rsidP="008F6BED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 xml:space="preserve">А) Правительством РФ </w:t>
            </w:r>
          </w:p>
          <w:p w:rsidR="008F6BED" w:rsidRPr="00791633" w:rsidRDefault="008F6BED" w:rsidP="008F6BED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>Б) Государственной Думой РФ</w:t>
            </w:r>
          </w:p>
          <w:p w:rsidR="008F6BED" w:rsidRPr="00791633" w:rsidRDefault="008F6BED" w:rsidP="008F6BED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>В) Советом Федерации РФ</w:t>
            </w:r>
          </w:p>
          <w:p w:rsidR="008F6BED" w:rsidRPr="00791633" w:rsidRDefault="008F6BED" w:rsidP="008F6BED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 xml:space="preserve">Г) Конституционным Судом РФ </w:t>
            </w:r>
          </w:p>
          <w:p w:rsidR="008F6BED" w:rsidRPr="00791633" w:rsidRDefault="008F6BED" w:rsidP="008F6BED">
            <w:pPr>
              <w:pStyle w:val="Default"/>
              <w:rPr>
                <w:color w:val="auto"/>
              </w:rPr>
            </w:pPr>
            <w:r w:rsidRPr="00791633">
              <w:rPr>
                <w:color w:val="auto"/>
              </w:rPr>
              <w:t>Д) Гражданами РФ</w:t>
            </w:r>
          </w:p>
          <w:p w:rsidR="008F6BED" w:rsidRPr="00791633" w:rsidRDefault="008F6BED" w:rsidP="007F0868">
            <w:pPr>
              <w:rPr>
                <w:rFonts w:cs="Times New Roman"/>
                <w:b/>
              </w:rPr>
            </w:pPr>
          </w:p>
        </w:tc>
        <w:tc>
          <w:tcPr>
            <w:tcW w:w="3226" w:type="dxa"/>
          </w:tcPr>
          <w:p w:rsidR="008F6BED" w:rsidRPr="00791633" w:rsidRDefault="008F6BED" w:rsidP="00464977">
            <w:pPr>
              <w:rPr>
                <w:rFonts w:cs="Times New Roman"/>
              </w:rPr>
            </w:pPr>
          </w:p>
        </w:tc>
      </w:tr>
      <w:tr w:rsidR="008A2418" w:rsidRPr="00791633" w:rsidTr="00464977">
        <w:tc>
          <w:tcPr>
            <w:tcW w:w="6345" w:type="dxa"/>
          </w:tcPr>
          <w:p w:rsidR="008A2418" w:rsidRPr="00791633" w:rsidRDefault="008A2418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lastRenderedPageBreak/>
              <w:t>8. Какие органы регистрируют заключение брака?</w:t>
            </w:r>
          </w:p>
          <w:p w:rsidR="008A2418" w:rsidRPr="00791633" w:rsidRDefault="008A2418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органы ЗАГС </w:t>
            </w:r>
          </w:p>
          <w:p w:rsidR="008A2418" w:rsidRPr="00791633" w:rsidRDefault="008A2418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суд </w:t>
            </w:r>
          </w:p>
          <w:p w:rsidR="008A2418" w:rsidRPr="00791633" w:rsidRDefault="008A2418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органы опеки и попечительства </w:t>
            </w:r>
          </w:p>
          <w:p w:rsidR="008A2418" w:rsidRPr="00791633" w:rsidRDefault="008A2418" w:rsidP="00464977">
            <w:pPr>
              <w:rPr>
                <w:rFonts w:cs="Times New Roman"/>
                <w:b/>
                <w:sz w:val="24"/>
                <w:szCs w:val="24"/>
                <w:shd w:val="clear" w:color="auto" w:fill="FFFFFF"/>
              </w:rPr>
            </w:pPr>
            <w:r w:rsidRPr="00791633">
              <w:rPr>
                <w:rFonts w:cs="Times New Roman"/>
                <w:sz w:val="24"/>
                <w:szCs w:val="24"/>
              </w:rPr>
              <w:t>Г) Министерство по делам семьи</w:t>
            </w:r>
          </w:p>
        </w:tc>
        <w:tc>
          <w:tcPr>
            <w:tcW w:w="3226" w:type="dxa"/>
          </w:tcPr>
          <w:p w:rsidR="008A2418" w:rsidRPr="00791633" w:rsidRDefault="008A2418" w:rsidP="00613B9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E1329" w:rsidRPr="00791633" w:rsidTr="00464977">
        <w:tc>
          <w:tcPr>
            <w:tcW w:w="6345" w:type="dxa"/>
          </w:tcPr>
          <w:p w:rsidR="007E1329" w:rsidRPr="00791633" w:rsidRDefault="007E1329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9. Установите соответствие между  праздниками России и датами, когда они отмечаются. </w:t>
            </w:r>
          </w:p>
          <w:p w:rsidR="007E1329" w:rsidRPr="00791633" w:rsidRDefault="007E1329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1) День защитника Отечества                               А) 7 января </w:t>
            </w:r>
          </w:p>
          <w:p w:rsidR="007E1329" w:rsidRPr="00791633" w:rsidRDefault="007E1329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2) День народного единства                               Б) 23февраля</w:t>
            </w:r>
          </w:p>
          <w:p w:rsidR="007E1329" w:rsidRPr="00791633" w:rsidRDefault="007E1329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3) День России                                                        В) 8 марта </w:t>
            </w:r>
          </w:p>
          <w:p w:rsidR="007E1329" w:rsidRPr="00791633" w:rsidRDefault="007E1329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4) Рождество Христово                                           Г) 1 мая </w:t>
            </w:r>
          </w:p>
          <w:p w:rsidR="007E1329" w:rsidRPr="00791633" w:rsidRDefault="007E1329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5) Праздник Весны и Труда                                    Д) 9 мая </w:t>
            </w:r>
          </w:p>
          <w:p w:rsidR="007E1329" w:rsidRPr="00791633" w:rsidRDefault="007E1329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6) День Победы                                                        Е) 12 июня </w:t>
            </w:r>
          </w:p>
          <w:p w:rsidR="007E1329" w:rsidRPr="00791633" w:rsidRDefault="007E1329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7) Международный женский день                       Ж) 4 ноября</w:t>
            </w:r>
          </w:p>
        </w:tc>
        <w:tc>
          <w:tcPr>
            <w:tcW w:w="3226" w:type="dxa"/>
          </w:tcPr>
          <w:p w:rsidR="007E1329" w:rsidRPr="00791633" w:rsidRDefault="007E1329" w:rsidP="00613B9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C076F" w:rsidRPr="00791633" w:rsidTr="00464977">
        <w:tc>
          <w:tcPr>
            <w:tcW w:w="6345" w:type="dxa"/>
          </w:tcPr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>10.</w:t>
            </w:r>
            <w:r w:rsidRPr="00791633">
              <w:rPr>
                <w:rFonts w:cs="Times New Roman"/>
                <w:sz w:val="24"/>
                <w:szCs w:val="24"/>
              </w:rPr>
              <w:t xml:space="preserve"> </w:t>
            </w:r>
            <w:r w:rsidRPr="00791633">
              <w:rPr>
                <w:rFonts w:cs="Times New Roman"/>
                <w:b/>
                <w:sz w:val="24"/>
                <w:szCs w:val="24"/>
              </w:rPr>
              <w:t>Выберите верные суждения.</w:t>
            </w:r>
            <w:r w:rsidRPr="0079163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1. В России гражданам разрешено одновременно иметь и иное гражданство.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2. В России самым строгим уголовным наказанием является арест.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3. В России начальное общее образование длится с 1 по 9 класс.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4. В России органы законодательной власти осуществляют правосудие.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 5. Лицо, которое является депутатом Государственной Думы, не может одновременно заниматься предпринимательской деятельностью.</w:t>
            </w:r>
          </w:p>
          <w:p w:rsidR="00791633" w:rsidRPr="00791633" w:rsidRDefault="00791633" w:rsidP="00464977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>6. Иное название прокуратуры – следственный комитет.</w:t>
            </w:r>
          </w:p>
          <w:p w:rsidR="00791633" w:rsidRPr="00791633" w:rsidRDefault="00791633" w:rsidP="00464977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 xml:space="preserve">7. Свидетельство о рождении ребёнок получает в 10 лет. </w:t>
            </w:r>
          </w:p>
          <w:p w:rsidR="00791633" w:rsidRPr="00791633" w:rsidRDefault="00791633" w:rsidP="00464977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 xml:space="preserve">8. Если лицо признаётся недееспособным, его брак автоматически прекращается. </w:t>
            </w:r>
          </w:p>
          <w:p w:rsidR="00791633" w:rsidRPr="00791633" w:rsidRDefault="00791633" w:rsidP="00464977">
            <w:pPr>
              <w:rPr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 xml:space="preserve">9. Человек может заключить трудовой договор с животным, например, цирковым медведем. </w:t>
            </w:r>
          </w:p>
          <w:p w:rsidR="00791633" w:rsidRPr="00791633" w:rsidRDefault="00791633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sz w:val="24"/>
                <w:szCs w:val="24"/>
              </w:rPr>
              <w:t>10. Юридические лица, цель которых заключается в извлечении прибыли, называются коммерческими.</w:t>
            </w:r>
          </w:p>
        </w:tc>
        <w:tc>
          <w:tcPr>
            <w:tcW w:w="3226" w:type="dxa"/>
          </w:tcPr>
          <w:p w:rsidR="008C076F" w:rsidRPr="00791633" w:rsidRDefault="008C076F" w:rsidP="00613B9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C076F" w:rsidRPr="00791633" w:rsidTr="00464977">
        <w:tc>
          <w:tcPr>
            <w:tcW w:w="6345" w:type="dxa"/>
          </w:tcPr>
          <w:p w:rsidR="008C076F" w:rsidRPr="00791633" w:rsidRDefault="008C076F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11.Вставьте пропущенное слово в той форме, в которой оно должно быть в предложении. Ответы с орфографическими ошибками не засчитываются.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1. Высшим органом _________________________ власти является Правительство РФ.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2. Штаб-квартира </w:t>
            </w:r>
            <w:r w:rsidR="00102D32">
              <w:rPr>
                <w:rFonts w:cs="Times New Roman"/>
                <w:sz w:val="24"/>
                <w:szCs w:val="24"/>
              </w:rPr>
              <w:t>Организации __________________ Н</w:t>
            </w:r>
            <w:r w:rsidRPr="00791633">
              <w:rPr>
                <w:rFonts w:cs="Times New Roman"/>
                <w:sz w:val="24"/>
                <w:szCs w:val="24"/>
              </w:rPr>
              <w:t xml:space="preserve">аций находится в г. Нью-Йорке.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3. Наименования Россия и Российская ________________________ равнозначны. </w:t>
            </w:r>
          </w:p>
          <w:p w:rsidR="008C076F" w:rsidRPr="00791633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4. Условия вступления в брак перечислены в ____________________ кодексе. </w:t>
            </w:r>
          </w:p>
          <w:p w:rsidR="008C076F" w:rsidRDefault="008C076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5. Президент РФ издаёт _________ и распоряжения.</w:t>
            </w:r>
          </w:p>
          <w:p w:rsidR="008F6BED" w:rsidRDefault="008F6BED" w:rsidP="00464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1633" w:rsidRPr="00791633">
              <w:rPr>
                <w:sz w:val="24"/>
                <w:szCs w:val="24"/>
              </w:rPr>
              <w:t xml:space="preserve">. Российская Федерация состоит из 85 субъектов: 46 областей, ________ республик, 9 краёв, 4 автономных округов, 3 городов федерального значения, 1 автономной области. </w:t>
            </w:r>
          </w:p>
          <w:p w:rsidR="008F6BED" w:rsidRDefault="008F6BED" w:rsidP="00464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91633" w:rsidRPr="00791633">
              <w:rPr>
                <w:sz w:val="24"/>
                <w:szCs w:val="24"/>
              </w:rPr>
              <w:t xml:space="preserve">. За безбилетный проезд в общественном транспорте наступает ___________________ юридическая ответственность. </w:t>
            </w:r>
          </w:p>
          <w:p w:rsidR="008F6BED" w:rsidRDefault="008F6BED" w:rsidP="008F6B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791633" w:rsidRPr="00791633">
              <w:rPr>
                <w:sz w:val="24"/>
                <w:szCs w:val="24"/>
              </w:rPr>
              <w:t>. Ребёнок может совершать мелкие бытовые сделки по достижении ____ лет</w:t>
            </w:r>
            <w:r w:rsidR="00102D32">
              <w:rPr>
                <w:sz w:val="24"/>
                <w:szCs w:val="24"/>
              </w:rPr>
              <w:t>.</w:t>
            </w:r>
          </w:p>
          <w:p w:rsidR="008F6BED" w:rsidRDefault="008F6BED" w:rsidP="008F6B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91633" w:rsidRPr="00791633">
              <w:rPr>
                <w:sz w:val="24"/>
                <w:szCs w:val="24"/>
              </w:rPr>
              <w:t>. ______________– это челов</w:t>
            </w:r>
            <w:r>
              <w:rPr>
                <w:sz w:val="24"/>
                <w:szCs w:val="24"/>
              </w:rPr>
              <w:t xml:space="preserve">ек, который любит свою Родину. </w:t>
            </w:r>
          </w:p>
          <w:p w:rsidR="00791633" w:rsidRPr="00791633" w:rsidRDefault="008F6BED" w:rsidP="008F6BE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91633" w:rsidRPr="00791633">
              <w:rPr>
                <w:sz w:val="24"/>
                <w:szCs w:val="24"/>
              </w:rPr>
              <w:t>. Продолжите слова Государственного гимна Российской Федерации: «Славься, Отечество наше свободное, Братских народов _____________ __________»</w:t>
            </w:r>
            <w:r w:rsidR="00102D32">
              <w:rPr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8C076F" w:rsidRPr="00791633" w:rsidRDefault="008C076F" w:rsidP="00613B9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F5B12" w:rsidRPr="00791633" w:rsidTr="00464977">
        <w:tc>
          <w:tcPr>
            <w:tcW w:w="6345" w:type="dxa"/>
          </w:tcPr>
          <w:p w:rsidR="005F5B12" w:rsidRPr="00791633" w:rsidRDefault="005F5B12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lastRenderedPageBreak/>
              <w:t>12. Рассмотрите внимательно изображение. Выберите верное название представленной на нём официальной государственной церемонии.</w:t>
            </w:r>
          </w:p>
          <w:p w:rsidR="003338BF" w:rsidRPr="00791633" w:rsidRDefault="005F5B12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b/>
                <w:noProof/>
              </w:rPr>
              <w:drawing>
                <wp:inline distT="0" distB="0" distL="0" distR="0" wp14:anchorId="65521C16" wp14:editId="1A0C7520">
                  <wp:extent cx="3771900" cy="2374217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019" cy="23786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338BF" w:rsidRPr="00791633">
              <w:rPr>
                <w:rFonts w:cs="Times New Roman"/>
                <w:sz w:val="24"/>
                <w:szCs w:val="24"/>
              </w:rPr>
              <w:t xml:space="preserve">А) вручение государственных наград </w:t>
            </w:r>
          </w:p>
          <w:p w:rsidR="003338BF" w:rsidRPr="00791633" w:rsidRDefault="003338B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Б) открытие Олимпийских игр </w:t>
            </w:r>
          </w:p>
          <w:p w:rsidR="003338BF" w:rsidRPr="00791633" w:rsidRDefault="003338B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В) инаугурация </w:t>
            </w:r>
          </w:p>
          <w:p w:rsidR="003338BF" w:rsidRPr="00791633" w:rsidRDefault="003338BF" w:rsidP="00464977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Г) поднятие Государственного флага Российской Федерации </w:t>
            </w:r>
          </w:p>
          <w:p w:rsidR="005F5B12" w:rsidRPr="00791633" w:rsidRDefault="003338BF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открытие первого заседания Государственной Думы</w:t>
            </w:r>
          </w:p>
        </w:tc>
        <w:tc>
          <w:tcPr>
            <w:tcW w:w="3226" w:type="dxa"/>
          </w:tcPr>
          <w:p w:rsidR="005F5B12" w:rsidRPr="00791633" w:rsidRDefault="005F5B12" w:rsidP="00613B9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338BF" w:rsidRPr="00791633" w:rsidTr="00464977">
        <w:tc>
          <w:tcPr>
            <w:tcW w:w="6345" w:type="dxa"/>
          </w:tcPr>
          <w:p w:rsidR="003338BF" w:rsidRPr="00791633" w:rsidRDefault="003338BF" w:rsidP="00464977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b/>
                <w:sz w:val="24"/>
                <w:szCs w:val="24"/>
              </w:rPr>
              <w:t xml:space="preserve">13. Установите соответствие между правовой нормой и документом, в котором она содержится. </w:t>
            </w:r>
          </w:p>
          <w:p w:rsidR="003338BF" w:rsidRPr="00791633" w:rsidRDefault="003338BF" w:rsidP="00464977">
            <w:pPr>
              <w:rPr>
                <w:rFonts w:cs="Times New Roman"/>
                <w:i/>
                <w:sz w:val="24"/>
                <w:szCs w:val="24"/>
              </w:rPr>
            </w:pPr>
            <w:r w:rsidRPr="00791633">
              <w:rPr>
                <w:rFonts w:cs="Times New Roman"/>
                <w:i/>
                <w:sz w:val="24"/>
                <w:szCs w:val="24"/>
              </w:rPr>
              <w:t xml:space="preserve">Правовая норма 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1)Сторонами по договору дарения являются даритель и одаряемый 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2) Срок полномочий Президента РФ – 6 лет 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3) Зарплата должна выплачиваться не реже, чем каждые полмесяца 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4) Кража – это тайное хищение чужого имущества 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5) В брак можно вступить с 18 лет </w:t>
            </w:r>
          </w:p>
          <w:p w:rsidR="003338BF" w:rsidRPr="00791633" w:rsidRDefault="003338BF" w:rsidP="003338BF">
            <w:pPr>
              <w:rPr>
                <w:rFonts w:cs="Times New Roman"/>
                <w:i/>
                <w:sz w:val="24"/>
                <w:szCs w:val="24"/>
              </w:rPr>
            </w:pPr>
            <w:r w:rsidRPr="00791633">
              <w:rPr>
                <w:rFonts w:cs="Times New Roman"/>
                <w:i/>
                <w:sz w:val="24"/>
                <w:szCs w:val="24"/>
              </w:rPr>
              <w:t>Документ, содержащий правовую норму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 xml:space="preserve">А) Гражданский кодекс РФ 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Б) Уголовный кодекс РФ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В) Семейный кодекс РФ</w:t>
            </w:r>
          </w:p>
          <w:p w:rsidR="003338BF" w:rsidRPr="00791633" w:rsidRDefault="003338BF" w:rsidP="003338BF">
            <w:pPr>
              <w:rPr>
                <w:rFonts w:cs="Times New Roman"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Г) Трудовой кодекс РФ</w:t>
            </w:r>
          </w:p>
          <w:p w:rsidR="003338BF" w:rsidRPr="00791633" w:rsidRDefault="003338BF" w:rsidP="003338BF">
            <w:pPr>
              <w:rPr>
                <w:rFonts w:cs="Times New Roman"/>
                <w:b/>
                <w:sz w:val="24"/>
                <w:szCs w:val="24"/>
              </w:rPr>
            </w:pPr>
            <w:r w:rsidRPr="00791633">
              <w:rPr>
                <w:rFonts w:cs="Times New Roman"/>
                <w:sz w:val="24"/>
                <w:szCs w:val="24"/>
              </w:rPr>
              <w:t>Д) Конституция РФ</w:t>
            </w:r>
          </w:p>
        </w:tc>
        <w:tc>
          <w:tcPr>
            <w:tcW w:w="3226" w:type="dxa"/>
          </w:tcPr>
          <w:p w:rsidR="003338BF" w:rsidRPr="00791633" w:rsidRDefault="003338BF" w:rsidP="00613B99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211D2F" w:rsidRPr="00791633" w:rsidRDefault="00102D32" w:rsidP="00211D2F">
      <w:pPr>
        <w:rPr>
          <w:rFonts w:cs="Times New Roman"/>
        </w:rPr>
      </w:pPr>
      <w:r>
        <w:rPr>
          <w:rFonts w:cs="Times New Roman"/>
        </w:rPr>
        <w:t xml:space="preserve">Всего – </w:t>
      </w:r>
      <w:r w:rsidR="00CE3972">
        <w:rPr>
          <w:rFonts w:cs="Times New Roman"/>
        </w:rPr>
        <w:t xml:space="preserve">34 </w:t>
      </w:r>
      <w:r w:rsidR="00211D2F" w:rsidRPr="00791633">
        <w:rPr>
          <w:rFonts w:cs="Times New Roman"/>
        </w:rPr>
        <w:t>б.</w:t>
      </w:r>
    </w:p>
    <w:p w:rsidR="00211D2F" w:rsidRPr="00791633" w:rsidRDefault="00211D2F" w:rsidP="00213771">
      <w:pPr>
        <w:rPr>
          <w:rFonts w:cs="Times New Roman"/>
        </w:rPr>
      </w:pPr>
    </w:p>
    <w:sectPr w:rsidR="00211D2F" w:rsidRPr="00791633" w:rsidSect="00937A1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C405FD"/>
    <w:multiLevelType w:val="hybridMultilevel"/>
    <w:tmpl w:val="F9A86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42C69"/>
    <w:multiLevelType w:val="hybridMultilevel"/>
    <w:tmpl w:val="F6607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57989"/>
    <w:multiLevelType w:val="multilevel"/>
    <w:tmpl w:val="90B054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3317FF"/>
    <w:multiLevelType w:val="hybridMultilevel"/>
    <w:tmpl w:val="9C2CC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52841"/>
    <w:multiLevelType w:val="hybridMultilevel"/>
    <w:tmpl w:val="13089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FB8"/>
    <w:rsid w:val="00021AC8"/>
    <w:rsid w:val="00075864"/>
    <w:rsid w:val="000A3AB8"/>
    <w:rsid w:val="000E6DEC"/>
    <w:rsid w:val="00102D32"/>
    <w:rsid w:val="0011293D"/>
    <w:rsid w:val="00116298"/>
    <w:rsid w:val="00186102"/>
    <w:rsid w:val="001C4B8D"/>
    <w:rsid w:val="001D5705"/>
    <w:rsid w:val="00211D2F"/>
    <w:rsid w:val="00213771"/>
    <w:rsid w:val="002872C8"/>
    <w:rsid w:val="002A2698"/>
    <w:rsid w:val="003338BF"/>
    <w:rsid w:val="004A4441"/>
    <w:rsid w:val="004B3DE8"/>
    <w:rsid w:val="004B446C"/>
    <w:rsid w:val="004C5C52"/>
    <w:rsid w:val="004E54BF"/>
    <w:rsid w:val="004E739B"/>
    <w:rsid w:val="00500F64"/>
    <w:rsid w:val="00511F78"/>
    <w:rsid w:val="00584D47"/>
    <w:rsid w:val="005F5B12"/>
    <w:rsid w:val="00613B99"/>
    <w:rsid w:val="006731AE"/>
    <w:rsid w:val="00694B6B"/>
    <w:rsid w:val="006C3931"/>
    <w:rsid w:val="00764447"/>
    <w:rsid w:val="0076511A"/>
    <w:rsid w:val="00791633"/>
    <w:rsid w:val="007926A0"/>
    <w:rsid w:val="00794B71"/>
    <w:rsid w:val="007A21A5"/>
    <w:rsid w:val="007A5359"/>
    <w:rsid w:val="007E1329"/>
    <w:rsid w:val="007F0868"/>
    <w:rsid w:val="00820449"/>
    <w:rsid w:val="00835080"/>
    <w:rsid w:val="008652C2"/>
    <w:rsid w:val="00893FB8"/>
    <w:rsid w:val="008A2418"/>
    <w:rsid w:val="008A6FA3"/>
    <w:rsid w:val="008C076F"/>
    <w:rsid w:val="008F6BED"/>
    <w:rsid w:val="00933B65"/>
    <w:rsid w:val="00937A17"/>
    <w:rsid w:val="00954EBF"/>
    <w:rsid w:val="00983ABB"/>
    <w:rsid w:val="0098559E"/>
    <w:rsid w:val="009C6CDE"/>
    <w:rsid w:val="009F5CDA"/>
    <w:rsid w:val="00A4159D"/>
    <w:rsid w:val="00A848EC"/>
    <w:rsid w:val="00A84AC0"/>
    <w:rsid w:val="00B17A41"/>
    <w:rsid w:val="00B33C4A"/>
    <w:rsid w:val="00BF1FB4"/>
    <w:rsid w:val="00C46769"/>
    <w:rsid w:val="00CE3972"/>
    <w:rsid w:val="00D12D69"/>
    <w:rsid w:val="00D271CD"/>
    <w:rsid w:val="00D55B4C"/>
    <w:rsid w:val="00D654A0"/>
    <w:rsid w:val="00D86C60"/>
    <w:rsid w:val="00D9020D"/>
    <w:rsid w:val="00DD0986"/>
    <w:rsid w:val="00DD72BD"/>
    <w:rsid w:val="00E24C64"/>
    <w:rsid w:val="00E34CEB"/>
    <w:rsid w:val="00E3697C"/>
    <w:rsid w:val="00EA48E0"/>
    <w:rsid w:val="00EC3398"/>
    <w:rsid w:val="00EE42A2"/>
    <w:rsid w:val="00EF76ED"/>
    <w:rsid w:val="00FB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4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3F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0">
    <w:name w:val="c10"/>
    <w:basedOn w:val="a0"/>
    <w:rsid w:val="00075864"/>
  </w:style>
  <w:style w:type="paragraph" w:customStyle="1" w:styleId="c1">
    <w:name w:val="c1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13">
    <w:name w:val="c1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4">
    <w:name w:val="c4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0">
    <w:name w:val="c20"/>
    <w:basedOn w:val="a0"/>
    <w:rsid w:val="00075864"/>
  </w:style>
  <w:style w:type="paragraph" w:customStyle="1" w:styleId="c3">
    <w:name w:val="c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7">
    <w:name w:val="c27"/>
    <w:basedOn w:val="a0"/>
    <w:rsid w:val="00075864"/>
  </w:style>
  <w:style w:type="character" w:customStyle="1" w:styleId="c28">
    <w:name w:val="c28"/>
    <w:basedOn w:val="a0"/>
    <w:rsid w:val="00075864"/>
  </w:style>
  <w:style w:type="character" w:customStyle="1" w:styleId="c7">
    <w:name w:val="c7"/>
    <w:basedOn w:val="a0"/>
    <w:rsid w:val="00075864"/>
  </w:style>
  <w:style w:type="paragraph" w:styleId="a4">
    <w:name w:val="Balloon Text"/>
    <w:basedOn w:val="a"/>
    <w:link w:val="a5"/>
    <w:uiPriority w:val="99"/>
    <w:semiHidden/>
    <w:unhideWhenUsed/>
    <w:rsid w:val="00D12D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D69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B446C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186102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a8">
    <w:name w:val="Содержимое таблицы"/>
    <w:basedOn w:val="a"/>
    <w:rsid w:val="0076511A"/>
    <w:pPr>
      <w:suppressLineNumbers/>
      <w:suppressAutoHyphens/>
    </w:pPr>
    <w:rPr>
      <w:rFonts w:eastAsia="Times New Roman" w:cs="Times New Roman"/>
      <w:lang w:eastAsia="ar-SA"/>
    </w:rPr>
  </w:style>
  <w:style w:type="paragraph" w:styleId="a9">
    <w:name w:val="List Paragraph"/>
    <w:basedOn w:val="a"/>
    <w:uiPriority w:val="34"/>
    <w:qFormat/>
    <w:rsid w:val="007F0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3192D-B059-4934-8461-F59E72EC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44</cp:revision>
  <dcterms:created xsi:type="dcterms:W3CDTF">2018-09-20T05:20:00Z</dcterms:created>
  <dcterms:modified xsi:type="dcterms:W3CDTF">2022-10-06T07:44:00Z</dcterms:modified>
</cp:coreProperties>
</file>